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B48" w:rsidRDefault="00CC3E63" w:rsidP="004803ED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 xml:space="preserve">LISTA DE </w:t>
      </w:r>
      <w:r w:rsidR="00E92B48">
        <w:rPr>
          <w:b/>
          <w:sz w:val="36"/>
          <w:szCs w:val="36"/>
          <w:lang w:eastAsia="pt-BR"/>
        </w:rPr>
        <w:t xml:space="preserve"> MATERIAIS DE SPDA</w:t>
      </w:r>
    </w:p>
    <w:p w:rsidR="00261D6E" w:rsidRPr="00B774A6" w:rsidRDefault="00B1229E" w:rsidP="004803ED">
      <w:pPr>
        <w:ind w:firstLine="567"/>
        <w:jc w:val="center"/>
        <w:rPr>
          <w:rFonts w:ascii="Arial" w:eastAsia="Times New Roman" w:hAnsi="Arial" w:cs="Arial"/>
          <w:lang w:eastAsia="pt-BR"/>
        </w:rPr>
        <w:sectPr w:rsidR="00261D6E" w:rsidRPr="00B774A6" w:rsidSect="00261D6E">
          <w:headerReference w:type="default" r:id="rId8"/>
          <w:headerReference w:type="first" r:id="rId9"/>
          <w:footerReference w:type="first" r:id="rId10"/>
          <w:pgSz w:w="11906" w:h="16838"/>
          <w:pgMar w:top="1417" w:right="1701" w:bottom="1417" w:left="1701" w:header="709" w:footer="709" w:gutter="0"/>
          <w:cols w:space="708"/>
          <w:titlePg/>
          <w:docGrid w:linePitch="360"/>
        </w:sectPr>
      </w:pPr>
      <w:r>
        <w:rPr>
          <w:b/>
          <w:sz w:val="36"/>
          <w:szCs w:val="36"/>
          <w:lang w:eastAsia="pt-BR"/>
        </w:rPr>
        <w:t xml:space="preserve">DA ESCOLA </w:t>
      </w:r>
      <w:r w:rsidR="00A3277B">
        <w:rPr>
          <w:b/>
          <w:sz w:val="36"/>
          <w:szCs w:val="36"/>
          <w:lang w:eastAsia="pt-BR"/>
        </w:rPr>
        <w:t xml:space="preserve">MUNICIPAL </w:t>
      </w:r>
      <w:r w:rsidR="00251D54">
        <w:rPr>
          <w:b/>
          <w:sz w:val="36"/>
          <w:szCs w:val="36"/>
          <w:lang w:eastAsia="pt-BR"/>
        </w:rPr>
        <w:t>COM 16 SALAS</w:t>
      </w:r>
      <w:r w:rsidR="00A3277B">
        <w:rPr>
          <w:b/>
          <w:sz w:val="36"/>
          <w:szCs w:val="36"/>
          <w:lang w:eastAsia="pt-BR"/>
        </w:rPr>
        <w:t>, PARIPUEIRA /</w:t>
      </w:r>
      <w:r w:rsidR="00E92B48">
        <w:rPr>
          <w:b/>
          <w:sz w:val="36"/>
          <w:szCs w:val="36"/>
          <w:lang w:eastAsia="pt-BR"/>
        </w:rPr>
        <w:t xml:space="preserve"> ALAGOAS</w:t>
      </w:r>
      <w:r w:rsidR="00E92B48" w:rsidRPr="00B774A6">
        <w:rPr>
          <w:rFonts w:ascii="Arial" w:eastAsia="Times New Roman" w:hAnsi="Arial" w:cs="Arial"/>
          <w:noProof/>
          <w:lang w:eastAsia="pt-BR"/>
        </w:rPr>
        <w:t xml:space="preserve"> </w:t>
      </w:r>
      <w:r w:rsidR="00B44E0E" w:rsidRPr="00B774A6">
        <w:rPr>
          <w:rFonts w:ascii="Arial" w:eastAsia="Times New Roman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1E4E68" wp14:editId="1DB2BE5B">
                <wp:simplePos x="0" y="0"/>
                <wp:positionH relativeFrom="column">
                  <wp:posOffset>-52705</wp:posOffset>
                </wp:positionH>
                <wp:positionV relativeFrom="paragraph">
                  <wp:posOffset>-210820</wp:posOffset>
                </wp:positionV>
                <wp:extent cx="5524500" cy="228600"/>
                <wp:effectExtent l="0" t="0" r="19050" b="1905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A6FA3" id="Rectangle 2" o:spid="_x0000_s1026" style="position:absolute;margin-left:-4.15pt;margin-top:-16.6pt;width:43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" fillcolor="white [3212]" strokecolor="white [3212]"/>
            </w:pict>
          </mc:Fallback>
        </mc:AlternateContent>
      </w:r>
    </w:p>
    <w:p w:rsidR="00D13F28" w:rsidRPr="00B76A88" w:rsidRDefault="00D13F28" w:rsidP="00D13F28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B76A88">
        <w:rPr>
          <w:rFonts w:asciiTheme="minorHAnsi" w:hAnsiTheme="minorHAnsi" w:cstheme="minorHAnsi"/>
          <w:noProof/>
          <w:color w:val="FF0000"/>
          <w:sz w:val="24"/>
          <w:szCs w:val="24"/>
          <w:lang w:eastAsia="pt-BR"/>
        </w:rPr>
        <w:lastRenderedPageBreak/>
        <w:drawing>
          <wp:inline distT="0" distB="0" distL="0" distR="0">
            <wp:extent cx="1287234" cy="768096"/>
            <wp:effectExtent l="0" t="0" r="8255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285" cy="77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Cabo de COBRE nu de #50mm</w:t>
            </w:r>
            <w:r w:rsidRPr="00B76A8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²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B76A8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TEL-5750</w:t>
            </w:r>
          </w:p>
        </w:tc>
        <w:tc>
          <w:tcPr>
            <w:tcW w:w="749" w:type="dxa"/>
          </w:tcPr>
          <w:p w:rsidR="00D13F28" w:rsidRPr="00B76A88" w:rsidRDefault="00251D54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</w:t>
            </w:r>
            <w:r w:rsidR="0020744E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m</w:t>
            </w:r>
          </w:p>
        </w:tc>
      </w:tr>
    </w:tbl>
    <w:p w:rsidR="00D13F28" w:rsidRPr="00B76A88" w:rsidRDefault="00A97944" w:rsidP="00D13F28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B76A88">
        <w:rPr>
          <w:rFonts w:asciiTheme="minorHAnsi" w:hAnsiTheme="minorHAnsi" w:cstheme="minorHAnsi"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1229009" cy="841248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420" cy="84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6A88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B76A88">
        <w:rPr>
          <w:rFonts w:asciiTheme="minorHAnsi" w:hAnsiTheme="minorHAnsi" w:cstheme="minorHAnsi"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2924706" cy="841248"/>
            <wp:effectExtent l="0" t="0" r="0" b="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680" cy="847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Caixa de Inspeção Ø 300x300mm em 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cimento TEL-513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com tampa em ferro fundido com garras 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TEL-551</w:t>
            </w:r>
          </w:p>
        </w:tc>
        <w:tc>
          <w:tcPr>
            <w:tcW w:w="749" w:type="dxa"/>
          </w:tcPr>
          <w:p w:rsidR="00D13F28" w:rsidRPr="00B76A88" w:rsidRDefault="00251D54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653240" cy="1024128"/>
            <wp:effectExtent l="0" t="0" r="4445" b="508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02" cy="102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Haste de aterramento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1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2” x 2,40m</w:t>
            </w:r>
          </w:p>
        </w:tc>
        <w:tc>
          <w:tcPr>
            <w:tcW w:w="749" w:type="dxa"/>
          </w:tcPr>
          <w:p w:rsidR="00D13F28" w:rsidRPr="00B76A88" w:rsidRDefault="00251D54" w:rsidP="00251D54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B76A88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B76A88">
        <w:rPr>
          <w:rFonts w:asciiTheme="minorHAnsi" w:hAnsiTheme="minorHAnsi" w:cstheme="minorHAnsi"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2121619" cy="782726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206" cy="787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06394F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Terminais estanhados de compressão de 1 furo para cabos de #50mm²-TEL-5150</w:t>
            </w:r>
          </w:p>
        </w:tc>
        <w:tc>
          <w:tcPr>
            <w:tcW w:w="749" w:type="dxa"/>
          </w:tcPr>
          <w:p w:rsidR="00D13F28" w:rsidRPr="00B76A88" w:rsidRDefault="00251D54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A97944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319530" cy="1097280"/>
            <wp:effectExtent l="0" t="0" r="0" b="762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099" cy="1116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06394F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Caixa 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em PP </w:t>
            </w:r>
            <w:proofErr w:type="spellStart"/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anti-UV</w:t>
            </w:r>
            <w:proofErr w:type="spellEnd"/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e </w:t>
            </w:r>
            <w:proofErr w:type="spellStart"/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anti-chama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1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23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x1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>58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87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mm bocal de Ø 1”</w:t>
            </w:r>
            <w:r w:rsidR="00A97944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TEL-541</w:t>
            </w:r>
          </w:p>
        </w:tc>
        <w:tc>
          <w:tcPr>
            <w:tcW w:w="749" w:type="dxa"/>
          </w:tcPr>
          <w:p w:rsidR="00D13F28" w:rsidRPr="00B76A88" w:rsidRDefault="00251D54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A97944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653871" cy="1246424"/>
            <wp:effectExtent l="0" t="0" r="3810" b="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483" cy="1262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Caixa de equalização com 9 terminais para uso externo TEL-90</w:t>
            </w:r>
            <w:r w:rsidR="007852EA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vedação na porta e acabamento em epóxi.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251D54" w:rsidRPr="00251D54" w:rsidRDefault="00251D54" w:rsidP="00251D54">
      <w:pPr>
        <w:pStyle w:val="Ttulo3"/>
        <w:shd w:val="clear" w:color="auto" w:fill="EFEFEF"/>
        <w:spacing w:before="300" w:after="150"/>
        <w:rPr>
          <w:rFonts w:asciiTheme="minorHAnsi" w:eastAsia="Times New Roman" w:hAnsiTheme="minorHAnsi" w:cstheme="minorHAnsi"/>
          <w:b w:val="0"/>
          <w:bCs w:val="0"/>
          <w:color w:val="333333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1237974" cy="936345"/>
            <wp:effectExtent l="0" t="0" r="635" b="0"/>
            <wp:docPr id="1" name="Imagem 1" descr="Resultado de imagem para conector tipo 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conector tipo 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700" cy="945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251D54" w:rsidRPr="00B76A88" w:rsidTr="00251D54">
        <w:trPr>
          <w:cantSplit/>
        </w:trPr>
        <w:tc>
          <w:tcPr>
            <w:tcW w:w="6479" w:type="dxa"/>
          </w:tcPr>
          <w:p w:rsidR="00251D54" w:rsidRPr="00B76A88" w:rsidRDefault="00251D54" w:rsidP="00251D54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Sistema de Aterramento à compressão (Tipo G)-SACG</w:t>
            </w:r>
          </w:p>
        </w:tc>
        <w:tc>
          <w:tcPr>
            <w:tcW w:w="749" w:type="dxa"/>
          </w:tcPr>
          <w:p w:rsidR="00251D54" w:rsidRPr="00B76A88" w:rsidRDefault="00251D54" w:rsidP="00251D54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  <w:tc>
          <w:tcPr>
            <w:tcW w:w="749" w:type="dxa"/>
          </w:tcPr>
          <w:p w:rsidR="00251D54" w:rsidRPr="00B76A88" w:rsidRDefault="00251D54" w:rsidP="00251D54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</w:p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271458" cy="898497"/>
            <wp:effectExtent l="0" t="0" r="508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807" cy="90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A97944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Eletroduto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em </w:t>
            </w: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pvc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de Ø 1” de 3 metros cada</w:t>
            </w:r>
          </w:p>
        </w:tc>
        <w:tc>
          <w:tcPr>
            <w:tcW w:w="749" w:type="dxa"/>
          </w:tcPr>
          <w:p w:rsidR="00D13F28" w:rsidRPr="00B76A88" w:rsidRDefault="00251D54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285875" cy="1095375"/>
            <wp:effectExtent l="0" t="0" r="9525" b="952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D13F28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Curva 90º em </w:t>
            </w: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pvc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de Ø 1”</w:t>
            </w:r>
          </w:p>
        </w:tc>
        <w:tc>
          <w:tcPr>
            <w:tcW w:w="749" w:type="dxa"/>
          </w:tcPr>
          <w:p w:rsidR="00D13F28" w:rsidRPr="00B76A88" w:rsidRDefault="00251D54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D13F28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127117" cy="818984"/>
            <wp:effectExtent l="0" t="0" r="0" b="63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529" cy="82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A97944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Bucha de Nylon de Ø 8</w:t>
            </w:r>
            <w:r w:rsidR="00D13F28" w:rsidRPr="00B76A88">
              <w:rPr>
                <w:rFonts w:asciiTheme="minorHAnsi" w:hAnsiTheme="minorHAnsi" w:cstheme="minorHAnsi"/>
                <w:sz w:val="24"/>
                <w:szCs w:val="24"/>
              </w:rPr>
              <w:t>mm</w:t>
            </w:r>
          </w:p>
        </w:tc>
        <w:tc>
          <w:tcPr>
            <w:tcW w:w="749" w:type="dxa"/>
          </w:tcPr>
          <w:p w:rsidR="00D13F28" w:rsidRPr="00B76A88" w:rsidRDefault="00251D54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61050F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A97944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208307" cy="1126541"/>
            <wp:effectExtent l="0" t="0" r="0" b="0"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914" cy="114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D13F28" w:rsidRPr="00B76A88" w:rsidTr="0057669A">
        <w:trPr>
          <w:cantSplit/>
        </w:trPr>
        <w:tc>
          <w:tcPr>
            <w:tcW w:w="6479" w:type="dxa"/>
          </w:tcPr>
          <w:p w:rsidR="00D13F28" w:rsidRPr="00B76A88" w:rsidRDefault="00A97944" w:rsidP="00C1733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Minicaptores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em barra chata</w:t>
            </w:r>
            <w:r w:rsidR="00D13F28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D13F28" w:rsidRPr="00B76A88">
              <w:rPr>
                <w:rFonts w:asciiTheme="minorHAnsi" w:hAnsiTheme="minorHAnsi" w:cstheme="minorHAnsi"/>
                <w:sz w:val="24"/>
                <w:szCs w:val="24"/>
              </w:rPr>
              <w:t>/8”x</w:t>
            </w:r>
            <w:r w:rsidR="00CD1C51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1/8x300mm TEL-942</w:t>
            </w:r>
          </w:p>
        </w:tc>
        <w:tc>
          <w:tcPr>
            <w:tcW w:w="749" w:type="dxa"/>
          </w:tcPr>
          <w:p w:rsidR="00D13F28" w:rsidRPr="00B76A88" w:rsidRDefault="00251D54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136</w:t>
            </w:r>
          </w:p>
        </w:tc>
        <w:tc>
          <w:tcPr>
            <w:tcW w:w="749" w:type="dxa"/>
          </w:tcPr>
          <w:p w:rsidR="00D13F28" w:rsidRPr="00B76A88" w:rsidRDefault="00D13F28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D13F28" w:rsidRPr="00B76A88" w:rsidRDefault="00CD1C51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4027758" cy="680314"/>
            <wp:effectExtent l="0" t="0" r="0" b="5715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395" cy="69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0610EE" w:rsidRPr="00B76A88" w:rsidTr="000A0922">
        <w:trPr>
          <w:cantSplit/>
        </w:trPr>
        <w:tc>
          <w:tcPr>
            <w:tcW w:w="6479" w:type="dxa"/>
          </w:tcPr>
          <w:p w:rsidR="000610EE" w:rsidRPr="00B76A88" w:rsidRDefault="000610EE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Barra chata em alumínio 7/8”x1/8” </w:t>
            </w:r>
            <w:r w:rsidR="00CD1C51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x3m(70mm²) 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TEL-771  3m com furo de Ø 7mm</w:t>
            </w:r>
          </w:p>
        </w:tc>
        <w:tc>
          <w:tcPr>
            <w:tcW w:w="749" w:type="dxa"/>
          </w:tcPr>
          <w:p w:rsidR="000610EE" w:rsidRPr="00B76A88" w:rsidRDefault="00251D54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260</w:t>
            </w:r>
          </w:p>
        </w:tc>
        <w:tc>
          <w:tcPr>
            <w:tcW w:w="749" w:type="dxa"/>
          </w:tcPr>
          <w:p w:rsidR="000610EE" w:rsidRPr="00B76A88" w:rsidRDefault="000610EE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0610EE" w:rsidRPr="00B76A88" w:rsidRDefault="000610EE" w:rsidP="00D13F28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169977" cy="818984"/>
            <wp:effectExtent l="0" t="0" r="0" b="635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281" cy="823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0610EE" w:rsidRPr="00B76A88" w:rsidTr="000A0922">
        <w:trPr>
          <w:cantSplit/>
        </w:trPr>
        <w:tc>
          <w:tcPr>
            <w:tcW w:w="6479" w:type="dxa"/>
          </w:tcPr>
          <w:p w:rsidR="000610EE" w:rsidRPr="00B76A88" w:rsidRDefault="000610EE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Parafuso cabeça chata para emendas das barras-Ø ¼”x7/8”  TEL-5322</w:t>
            </w:r>
          </w:p>
        </w:tc>
        <w:tc>
          <w:tcPr>
            <w:tcW w:w="749" w:type="dxa"/>
          </w:tcPr>
          <w:p w:rsidR="000610EE" w:rsidRPr="00B76A88" w:rsidRDefault="00251D54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832572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0610EE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0610EE" w:rsidRPr="00B76A88" w:rsidRDefault="000610EE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625E2C" w:rsidRPr="00B76A88" w:rsidRDefault="00625E2C" w:rsidP="00625E2C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962107" cy="734052"/>
            <wp:effectExtent l="0" t="0" r="0" b="9525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72" cy="743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625E2C" w:rsidRPr="00B76A88" w:rsidTr="000A0922">
        <w:trPr>
          <w:cantSplit/>
        </w:trPr>
        <w:tc>
          <w:tcPr>
            <w:tcW w:w="6479" w:type="dxa"/>
          </w:tcPr>
          <w:p w:rsidR="00625E2C" w:rsidRPr="00B76A88" w:rsidRDefault="00625E2C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Arruela lisa em aço inox de Ø ¼” – TEL-5303</w:t>
            </w:r>
          </w:p>
        </w:tc>
        <w:tc>
          <w:tcPr>
            <w:tcW w:w="749" w:type="dxa"/>
          </w:tcPr>
          <w:p w:rsidR="00625E2C" w:rsidRPr="00B76A88" w:rsidRDefault="00251D54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832572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276D04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625E2C" w:rsidRPr="00B76A88" w:rsidRDefault="00625E2C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625E2C" w:rsidRPr="00B76A88" w:rsidRDefault="00625E2C" w:rsidP="00625E2C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081377" cy="825051"/>
            <wp:effectExtent l="0" t="0" r="508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225" cy="83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625E2C" w:rsidRPr="00B76A88" w:rsidTr="000A0922">
        <w:trPr>
          <w:cantSplit/>
        </w:trPr>
        <w:tc>
          <w:tcPr>
            <w:tcW w:w="6479" w:type="dxa"/>
          </w:tcPr>
          <w:p w:rsidR="00625E2C" w:rsidRPr="00B76A88" w:rsidRDefault="00625E2C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Porca sextavada em aço inox de Ø ¼” TEL-5314</w:t>
            </w:r>
          </w:p>
        </w:tc>
        <w:tc>
          <w:tcPr>
            <w:tcW w:w="749" w:type="dxa"/>
          </w:tcPr>
          <w:p w:rsidR="00625E2C" w:rsidRPr="00B76A88" w:rsidRDefault="00251D54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832572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276D04" w:rsidRPr="00B76A88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625E2C" w:rsidRPr="00B76A88" w:rsidRDefault="00625E2C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625E2C" w:rsidRPr="00B76A88" w:rsidRDefault="00C1733E" w:rsidP="00625E2C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086643" cy="946206"/>
            <wp:effectExtent l="0" t="0" r="0" b="635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975" cy="976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625E2C" w:rsidRPr="00B76A88" w:rsidTr="000A0922">
        <w:trPr>
          <w:cantSplit/>
        </w:trPr>
        <w:tc>
          <w:tcPr>
            <w:tcW w:w="6479" w:type="dxa"/>
          </w:tcPr>
          <w:p w:rsidR="00625E2C" w:rsidRPr="00B76A88" w:rsidRDefault="00625E2C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Fixador </w:t>
            </w: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aderico</w:t>
            </w:r>
            <w:r w:rsidR="00C1733E" w:rsidRPr="00B76A88">
              <w:rPr>
                <w:rFonts w:asciiTheme="minorHAnsi" w:hAnsiTheme="minorHAnsi" w:cstheme="minorHAnsi"/>
                <w:sz w:val="24"/>
                <w:szCs w:val="24"/>
              </w:rPr>
              <w:t>ne</w:t>
            </w:r>
            <w:proofErr w:type="spellEnd"/>
            <w:r w:rsidR="00C1733E"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Ø 45</w:t>
            </w: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mm c</w:t>
            </w:r>
            <w:r w:rsidR="00C1733E" w:rsidRPr="00B76A88">
              <w:rPr>
                <w:rFonts w:asciiTheme="minorHAnsi" w:hAnsiTheme="minorHAnsi" w:cstheme="minorHAnsi"/>
                <w:sz w:val="24"/>
                <w:szCs w:val="24"/>
              </w:rPr>
              <w:t>/ parafuso de ¼” e porca TEL-755</w:t>
            </w:r>
          </w:p>
        </w:tc>
        <w:tc>
          <w:tcPr>
            <w:tcW w:w="749" w:type="dxa"/>
          </w:tcPr>
          <w:p w:rsidR="00625E2C" w:rsidRPr="00B76A88" w:rsidRDefault="00563280" w:rsidP="00251D54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251D54">
              <w:rPr>
                <w:rFonts w:asciiTheme="minorHAnsi" w:hAnsiTheme="minorHAnsi" w:cstheme="minorHAnsi"/>
                <w:sz w:val="24"/>
                <w:szCs w:val="24"/>
              </w:rPr>
              <w:t>405</w:t>
            </w:r>
          </w:p>
        </w:tc>
        <w:tc>
          <w:tcPr>
            <w:tcW w:w="749" w:type="dxa"/>
          </w:tcPr>
          <w:p w:rsidR="00625E2C" w:rsidRPr="00B76A88" w:rsidRDefault="00625E2C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625E2C" w:rsidRPr="00B76A88" w:rsidRDefault="00625E2C" w:rsidP="00625E2C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807178" cy="795130"/>
            <wp:effectExtent l="0" t="0" r="0" b="5080"/>
            <wp:docPr id="27" name="Imagem 27" descr="ADES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DESIVO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207" cy="80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625E2C" w:rsidRPr="00B76A88" w:rsidTr="000A0922">
        <w:trPr>
          <w:cantSplit/>
        </w:trPr>
        <w:tc>
          <w:tcPr>
            <w:tcW w:w="6479" w:type="dxa"/>
          </w:tcPr>
          <w:p w:rsidR="00625E2C" w:rsidRPr="00B76A88" w:rsidRDefault="00625E2C" w:rsidP="00C1733E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Adesivo para superfície porosa TEL-5904</w:t>
            </w:r>
          </w:p>
        </w:tc>
        <w:tc>
          <w:tcPr>
            <w:tcW w:w="749" w:type="dxa"/>
          </w:tcPr>
          <w:p w:rsidR="00625E2C" w:rsidRPr="00B76A88" w:rsidRDefault="00251D54" w:rsidP="0061050F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749" w:type="dxa"/>
          </w:tcPr>
          <w:p w:rsidR="00625E2C" w:rsidRPr="00B76A88" w:rsidRDefault="00625E2C" w:rsidP="00C1733E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</w:tr>
    </w:tbl>
    <w:p w:rsidR="0008109A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  <w:r w:rsidRPr="00B76A88">
        <w:rPr>
          <w:rFonts w:asciiTheme="minorHAnsi" w:hAnsiTheme="minorHAnsi" w:cstheme="minorHAnsi"/>
          <w:noProof/>
          <w:sz w:val="24"/>
          <w:szCs w:val="24"/>
          <w:lang w:eastAsia="pt-BR"/>
        </w:rPr>
        <w:drawing>
          <wp:inline distT="0" distB="0" distL="0" distR="0">
            <wp:extent cx="1691506" cy="1176793"/>
            <wp:effectExtent l="0" t="0" r="4445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809" cy="1186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9"/>
        <w:gridCol w:w="749"/>
        <w:gridCol w:w="749"/>
      </w:tblGrid>
      <w:tr w:rsidR="00832572" w:rsidRPr="00B76A88" w:rsidTr="00832572">
        <w:trPr>
          <w:cantSplit/>
        </w:trPr>
        <w:tc>
          <w:tcPr>
            <w:tcW w:w="6479" w:type="dxa"/>
          </w:tcPr>
          <w:p w:rsidR="00832572" w:rsidRPr="00B76A88" w:rsidRDefault="00832572" w:rsidP="00832572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Curva 90º Barra chata  em alumínio 7/8”x1/8” x3m(70mm²) TEL-778</w:t>
            </w:r>
          </w:p>
        </w:tc>
        <w:tc>
          <w:tcPr>
            <w:tcW w:w="749" w:type="dxa"/>
          </w:tcPr>
          <w:p w:rsidR="00832572" w:rsidRPr="00B76A88" w:rsidRDefault="0061050F" w:rsidP="00251D54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251D54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749" w:type="dxa"/>
          </w:tcPr>
          <w:p w:rsidR="00832572" w:rsidRPr="00B76A88" w:rsidRDefault="00832572" w:rsidP="00832572">
            <w:pPr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Und</w:t>
            </w:r>
            <w:proofErr w:type="spellEnd"/>
            <w:r w:rsidRPr="00B76A8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832572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</w:p>
    <w:p w:rsidR="00832572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</w:p>
    <w:p w:rsidR="00832572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</w:p>
    <w:p w:rsidR="00832572" w:rsidRPr="00B76A88" w:rsidRDefault="00832572" w:rsidP="009441C3">
      <w:pPr>
        <w:rPr>
          <w:rFonts w:asciiTheme="minorHAnsi" w:hAnsiTheme="minorHAnsi" w:cstheme="minorHAnsi"/>
          <w:sz w:val="24"/>
          <w:szCs w:val="24"/>
        </w:rPr>
      </w:pPr>
    </w:p>
    <w:p w:rsidR="00832572" w:rsidRPr="00065643" w:rsidRDefault="00832572" w:rsidP="009441C3"/>
    <w:sectPr w:rsidR="00832572" w:rsidRPr="00065643" w:rsidSect="00904472">
      <w:footerReference w:type="default" r:id="rId30"/>
      <w:pgSz w:w="11906" w:h="16838" w:code="9"/>
      <w:pgMar w:top="720" w:right="707" w:bottom="720" w:left="720" w:header="720" w:footer="720" w:gutter="0"/>
      <w:cols w:sep="1" w:space="454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43D" w:rsidRDefault="006D043D" w:rsidP="000774C3">
      <w:pPr>
        <w:spacing w:after="0" w:line="240" w:lineRule="auto"/>
      </w:pPr>
      <w:r>
        <w:separator/>
      </w:r>
    </w:p>
  </w:endnote>
  <w:endnote w:type="continuationSeparator" w:id="0">
    <w:p w:rsidR="006D043D" w:rsidRDefault="006D043D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48" w:rsidRDefault="00E92B48" w:rsidP="00E92B48">
    <w:pPr>
      <w:pStyle w:val="Rodap"/>
    </w:pPr>
  </w:p>
  <w:p w:rsidR="00E92B48" w:rsidRDefault="00E92B4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48" w:rsidRDefault="00E92B48" w:rsidP="00E92B48">
    <w:pPr>
      <w:pStyle w:val="Rodap"/>
    </w:pPr>
  </w:p>
  <w:p w:rsidR="003E1EA0" w:rsidRDefault="003E1EA0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43D" w:rsidRDefault="006D043D" w:rsidP="000774C3">
      <w:pPr>
        <w:spacing w:after="0" w:line="240" w:lineRule="auto"/>
      </w:pPr>
      <w:r>
        <w:separator/>
      </w:r>
    </w:p>
  </w:footnote>
  <w:footnote w:type="continuationSeparator" w:id="0">
    <w:p w:rsidR="006D043D" w:rsidRDefault="006D043D" w:rsidP="00077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20"/>
        <w:szCs w:val="20"/>
      </w:rPr>
      <w:id w:val="1019437832"/>
      <w:docPartObj>
        <w:docPartGallery w:val="Page Numbers (Top of Page)"/>
        <w:docPartUnique/>
      </w:docPartObj>
    </w:sdtPr>
    <w:sdtEndPr>
      <w:rPr>
        <w:rFonts w:ascii="Calibri" w:hAnsi="Calibri" w:cs="Times New Roman"/>
        <w:sz w:val="22"/>
        <w:szCs w:val="22"/>
      </w:rPr>
    </w:sdtEndPr>
    <w:sdtContent>
      <w:p w:rsidR="005077FA" w:rsidRPr="00C60633" w:rsidRDefault="005077FA" w:rsidP="00D62FAE">
        <w:pPr>
          <w:pStyle w:val="Cabealho"/>
          <w:rPr>
            <w:rFonts w:ascii="Tahoma" w:hAnsi="Tahoma" w:cs="Tahoma"/>
            <w:sz w:val="20"/>
            <w:szCs w:val="20"/>
          </w:rPr>
        </w:pPr>
        <w:r w:rsidRPr="00C60633">
          <w:rPr>
            <w:rFonts w:ascii="Tahoma" w:hAnsi="Tahoma" w:cs="Tahoma"/>
            <w:sz w:val="20"/>
            <w:szCs w:val="20"/>
          </w:rPr>
          <w:t xml:space="preserve">                                           </w:t>
        </w:r>
      </w:p>
      <w:p w:rsidR="005077FA" w:rsidRDefault="006D043D">
        <w:pPr>
          <w:pStyle w:val="Cabealho"/>
          <w:jc w:val="right"/>
        </w:pPr>
      </w:p>
    </w:sdtContent>
  </w:sdt>
  <w:p w:rsidR="005077FA" w:rsidRDefault="005077F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7FA" w:rsidRDefault="005077FA">
    <w:pPr>
      <w:pStyle w:val="Cabealho"/>
      <w:rPr>
        <w:rFonts w:ascii="Arial" w:hAnsi="Arial" w:cs="Arial"/>
      </w:rPr>
    </w:pPr>
  </w:p>
  <w:p w:rsidR="005077FA" w:rsidRPr="001C294C" w:rsidRDefault="005077FA">
    <w:pPr>
      <w:pStyle w:val="Cabealho"/>
      <w:rPr>
        <w:rFonts w:ascii="Arial" w:hAnsi="Arial" w:cs="Arial"/>
      </w:rPr>
    </w:pPr>
    <w:r w:rsidRPr="001C294C">
      <w:rPr>
        <w:rFonts w:ascii="Arial" w:hAnsi="Arial" w:cs="Aria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7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3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15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7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18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4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8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9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32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33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10"/>
  </w:num>
  <w:num w:numId="4">
    <w:abstractNumId w:val="18"/>
  </w:num>
  <w:num w:numId="5">
    <w:abstractNumId w:val="19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29"/>
  </w:num>
  <w:num w:numId="11">
    <w:abstractNumId w:val="20"/>
  </w:num>
  <w:num w:numId="12">
    <w:abstractNumId w:val="26"/>
  </w:num>
  <w:num w:numId="13">
    <w:abstractNumId w:val="4"/>
  </w:num>
  <w:num w:numId="14">
    <w:abstractNumId w:val="13"/>
  </w:num>
  <w:num w:numId="15">
    <w:abstractNumId w:val="22"/>
  </w:num>
  <w:num w:numId="16">
    <w:abstractNumId w:val="21"/>
  </w:num>
  <w:num w:numId="17">
    <w:abstractNumId w:val="3"/>
  </w:num>
  <w:num w:numId="18">
    <w:abstractNumId w:val="16"/>
  </w:num>
  <w:num w:numId="19">
    <w:abstractNumId w:val="24"/>
  </w:num>
  <w:num w:numId="20">
    <w:abstractNumId w:val="24"/>
  </w:num>
  <w:num w:numId="21">
    <w:abstractNumId w:val="24"/>
  </w:num>
  <w:num w:numId="22">
    <w:abstractNumId w:val="33"/>
  </w:num>
  <w:num w:numId="23">
    <w:abstractNumId w:val="30"/>
  </w:num>
  <w:num w:numId="24">
    <w:abstractNumId w:val="8"/>
  </w:num>
  <w:num w:numId="25">
    <w:abstractNumId w:val="15"/>
  </w:num>
  <w:num w:numId="26">
    <w:abstractNumId w:val="24"/>
  </w:num>
  <w:num w:numId="27">
    <w:abstractNumId w:val="25"/>
  </w:num>
  <w:num w:numId="28">
    <w:abstractNumId w:val="5"/>
  </w:num>
  <w:num w:numId="29">
    <w:abstractNumId w:val="14"/>
  </w:num>
  <w:num w:numId="30">
    <w:abstractNumId w:val="12"/>
  </w:num>
  <w:num w:numId="31">
    <w:abstractNumId w:val="27"/>
  </w:num>
  <w:num w:numId="32">
    <w:abstractNumId w:val="6"/>
  </w:num>
  <w:num w:numId="33">
    <w:abstractNumId w:val="2"/>
  </w:num>
  <w:num w:numId="34">
    <w:abstractNumId w:val="23"/>
  </w:num>
  <w:num w:numId="35">
    <w:abstractNumId w:val="17"/>
  </w:num>
  <w:num w:numId="36">
    <w:abstractNumId w:val="32"/>
  </w:num>
  <w:num w:numId="37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4AA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444E"/>
    <w:rsid w:val="00045BAD"/>
    <w:rsid w:val="00045F26"/>
    <w:rsid w:val="000465B6"/>
    <w:rsid w:val="0004768A"/>
    <w:rsid w:val="00051201"/>
    <w:rsid w:val="000539DD"/>
    <w:rsid w:val="000555D4"/>
    <w:rsid w:val="000555D6"/>
    <w:rsid w:val="00055D4E"/>
    <w:rsid w:val="00056102"/>
    <w:rsid w:val="000603D6"/>
    <w:rsid w:val="00060A64"/>
    <w:rsid w:val="000610EE"/>
    <w:rsid w:val="000625E7"/>
    <w:rsid w:val="000632D9"/>
    <w:rsid w:val="0006394F"/>
    <w:rsid w:val="00063AB7"/>
    <w:rsid w:val="00065643"/>
    <w:rsid w:val="0006693B"/>
    <w:rsid w:val="000669C5"/>
    <w:rsid w:val="0007170A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2BBA"/>
    <w:rsid w:val="00093E43"/>
    <w:rsid w:val="000945EF"/>
    <w:rsid w:val="000948B7"/>
    <w:rsid w:val="000966DB"/>
    <w:rsid w:val="0009673E"/>
    <w:rsid w:val="000A0119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ECB"/>
    <w:rsid w:val="000D136F"/>
    <w:rsid w:val="000D1C7F"/>
    <w:rsid w:val="000D3395"/>
    <w:rsid w:val="000D3FF0"/>
    <w:rsid w:val="000D5E3E"/>
    <w:rsid w:val="000E00B1"/>
    <w:rsid w:val="000E1082"/>
    <w:rsid w:val="000E11E2"/>
    <w:rsid w:val="000E1DC0"/>
    <w:rsid w:val="000E2641"/>
    <w:rsid w:val="000E43D5"/>
    <w:rsid w:val="000E7F45"/>
    <w:rsid w:val="000E7F5B"/>
    <w:rsid w:val="000F1971"/>
    <w:rsid w:val="000F1CA7"/>
    <w:rsid w:val="000F1FFA"/>
    <w:rsid w:val="000F3645"/>
    <w:rsid w:val="000F4344"/>
    <w:rsid w:val="000F6099"/>
    <w:rsid w:val="000F6BF3"/>
    <w:rsid w:val="000F6C94"/>
    <w:rsid w:val="00100CB7"/>
    <w:rsid w:val="00100CC5"/>
    <w:rsid w:val="0010511F"/>
    <w:rsid w:val="00106747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1FAB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522A"/>
    <w:rsid w:val="00156EDA"/>
    <w:rsid w:val="0015745B"/>
    <w:rsid w:val="001606C8"/>
    <w:rsid w:val="001617C8"/>
    <w:rsid w:val="001618A2"/>
    <w:rsid w:val="001631FF"/>
    <w:rsid w:val="001655F6"/>
    <w:rsid w:val="0016577F"/>
    <w:rsid w:val="00167403"/>
    <w:rsid w:val="00172C44"/>
    <w:rsid w:val="001738CB"/>
    <w:rsid w:val="00174CB9"/>
    <w:rsid w:val="00176060"/>
    <w:rsid w:val="00176F00"/>
    <w:rsid w:val="00180FBE"/>
    <w:rsid w:val="00181809"/>
    <w:rsid w:val="0018311D"/>
    <w:rsid w:val="001848C1"/>
    <w:rsid w:val="00184E72"/>
    <w:rsid w:val="0019009E"/>
    <w:rsid w:val="001952FD"/>
    <w:rsid w:val="0019594B"/>
    <w:rsid w:val="00196A40"/>
    <w:rsid w:val="00197E4B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2017"/>
    <w:rsid w:val="0020285E"/>
    <w:rsid w:val="00203557"/>
    <w:rsid w:val="00204F82"/>
    <w:rsid w:val="00206346"/>
    <w:rsid w:val="00206FC1"/>
    <w:rsid w:val="0020701B"/>
    <w:rsid w:val="0020744E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1D54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5484"/>
    <w:rsid w:val="002769DB"/>
    <w:rsid w:val="00276D04"/>
    <w:rsid w:val="0028017F"/>
    <w:rsid w:val="00280540"/>
    <w:rsid w:val="002826ED"/>
    <w:rsid w:val="002829BF"/>
    <w:rsid w:val="00283BF1"/>
    <w:rsid w:val="00283DE5"/>
    <w:rsid w:val="00284DCF"/>
    <w:rsid w:val="00286755"/>
    <w:rsid w:val="00287DA1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53D0"/>
    <w:rsid w:val="002A7210"/>
    <w:rsid w:val="002A7520"/>
    <w:rsid w:val="002A7C06"/>
    <w:rsid w:val="002B268C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C708C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7082"/>
    <w:rsid w:val="002E76B8"/>
    <w:rsid w:val="002E7FCD"/>
    <w:rsid w:val="002F2A7B"/>
    <w:rsid w:val="002F2C27"/>
    <w:rsid w:val="002F41AA"/>
    <w:rsid w:val="002F51E0"/>
    <w:rsid w:val="002F5E1F"/>
    <w:rsid w:val="002F7087"/>
    <w:rsid w:val="00300DB4"/>
    <w:rsid w:val="00300EB7"/>
    <w:rsid w:val="003016CD"/>
    <w:rsid w:val="0030441A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3CDD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40F9"/>
    <w:rsid w:val="003645CF"/>
    <w:rsid w:val="00365A68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C86"/>
    <w:rsid w:val="00384DEF"/>
    <w:rsid w:val="00384E9D"/>
    <w:rsid w:val="003852E3"/>
    <w:rsid w:val="0038641B"/>
    <w:rsid w:val="00387BEB"/>
    <w:rsid w:val="00391F1A"/>
    <w:rsid w:val="00393A1D"/>
    <w:rsid w:val="00394CF0"/>
    <w:rsid w:val="0039655D"/>
    <w:rsid w:val="003A0390"/>
    <w:rsid w:val="003A1FBE"/>
    <w:rsid w:val="003A46B9"/>
    <w:rsid w:val="003A7483"/>
    <w:rsid w:val="003B0A78"/>
    <w:rsid w:val="003B0F9D"/>
    <w:rsid w:val="003B1AB8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5275"/>
    <w:rsid w:val="003C537C"/>
    <w:rsid w:val="003C5CE0"/>
    <w:rsid w:val="003C5D0D"/>
    <w:rsid w:val="003C658B"/>
    <w:rsid w:val="003C76D9"/>
    <w:rsid w:val="003D2371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F301C"/>
    <w:rsid w:val="003F358A"/>
    <w:rsid w:val="003F4964"/>
    <w:rsid w:val="003F4D1A"/>
    <w:rsid w:val="003F5037"/>
    <w:rsid w:val="003F5881"/>
    <w:rsid w:val="00400227"/>
    <w:rsid w:val="00400C0A"/>
    <w:rsid w:val="00401FEF"/>
    <w:rsid w:val="004042EB"/>
    <w:rsid w:val="00405CE4"/>
    <w:rsid w:val="004107A0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7E72"/>
    <w:rsid w:val="00430480"/>
    <w:rsid w:val="00432266"/>
    <w:rsid w:val="004323BB"/>
    <w:rsid w:val="00432696"/>
    <w:rsid w:val="00432959"/>
    <w:rsid w:val="004330F6"/>
    <w:rsid w:val="004333D1"/>
    <w:rsid w:val="00433EDC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03ED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1600"/>
    <w:rsid w:val="004B17DD"/>
    <w:rsid w:val="004B3387"/>
    <w:rsid w:val="004B3D5D"/>
    <w:rsid w:val="004B465A"/>
    <w:rsid w:val="004B4AA4"/>
    <w:rsid w:val="004B5830"/>
    <w:rsid w:val="004B605C"/>
    <w:rsid w:val="004B695B"/>
    <w:rsid w:val="004B6E5D"/>
    <w:rsid w:val="004B746C"/>
    <w:rsid w:val="004B748C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2B3A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60B7"/>
    <w:rsid w:val="004E653D"/>
    <w:rsid w:val="004E6D62"/>
    <w:rsid w:val="004E71CC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BE0"/>
    <w:rsid w:val="005120DC"/>
    <w:rsid w:val="005123B8"/>
    <w:rsid w:val="00512D58"/>
    <w:rsid w:val="005139F3"/>
    <w:rsid w:val="005142F7"/>
    <w:rsid w:val="005146FE"/>
    <w:rsid w:val="00514B4E"/>
    <w:rsid w:val="00514D02"/>
    <w:rsid w:val="00514F7B"/>
    <w:rsid w:val="00515A6E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3280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4C05"/>
    <w:rsid w:val="00586525"/>
    <w:rsid w:val="00590847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D1669"/>
    <w:rsid w:val="005D1ABD"/>
    <w:rsid w:val="005D3D8F"/>
    <w:rsid w:val="005D3ED6"/>
    <w:rsid w:val="005D4519"/>
    <w:rsid w:val="005D4EE7"/>
    <w:rsid w:val="005D685D"/>
    <w:rsid w:val="005E05AE"/>
    <w:rsid w:val="005E0C2E"/>
    <w:rsid w:val="005E0C96"/>
    <w:rsid w:val="005E1D37"/>
    <w:rsid w:val="005E23EE"/>
    <w:rsid w:val="005E4EA8"/>
    <w:rsid w:val="005E5025"/>
    <w:rsid w:val="005E5A5B"/>
    <w:rsid w:val="005E6FEB"/>
    <w:rsid w:val="005E7137"/>
    <w:rsid w:val="005E7BC4"/>
    <w:rsid w:val="005E7EE2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F93"/>
    <w:rsid w:val="00604820"/>
    <w:rsid w:val="00604FB6"/>
    <w:rsid w:val="00605231"/>
    <w:rsid w:val="00607AC7"/>
    <w:rsid w:val="00607E83"/>
    <w:rsid w:val="00610015"/>
    <w:rsid w:val="0061050F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5E2C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D0F"/>
    <w:rsid w:val="00672670"/>
    <w:rsid w:val="00672FC1"/>
    <w:rsid w:val="0067326B"/>
    <w:rsid w:val="00673C27"/>
    <w:rsid w:val="00674782"/>
    <w:rsid w:val="006747B9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C1C"/>
    <w:rsid w:val="00686E00"/>
    <w:rsid w:val="006877FB"/>
    <w:rsid w:val="00687D41"/>
    <w:rsid w:val="00690760"/>
    <w:rsid w:val="006936E6"/>
    <w:rsid w:val="00694396"/>
    <w:rsid w:val="00694E56"/>
    <w:rsid w:val="00695603"/>
    <w:rsid w:val="00697181"/>
    <w:rsid w:val="00697191"/>
    <w:rsid w:val="0069734F"/>
    <w:rsid w:val="006A1839"/>
    <w:rsid w:val="006A23BF"/>
    <w:rsid w:val="006A47A2"/>
    <w:rsid w:val="006A4D5A"/>
    <w:rsid w:val="006A76CC"/>
    <w:rsid w:val="006B166E"/>
    <w:rsid w:val="006B2318"/>
    <w:rsid w:val="006B243B"/>
    <w:rsid w:val="006B3D02"/>
    <w:rsid w:val="006B3D6B"/>
    <w:rsid w:val="006B3F42"/>
    <w:rsid w:val="006B43D5"/>
    <w:rsid w:val="006B43F1"/>
    <w:rsid w:val="006B44C5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A4A"/>
    <w:rsid w:val="006C5BD4"/>
    <w:rsid w:val="006C71A9"/>
    <w:rsid w:val="006C786F"/>
    <w:rsid w:val="006D0270"/>
    <w:rsid w:val="006D043D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5486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57D6A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852EA"/>
    <w:rsid w:val="00790030"/>
    <w:rsid w:val="0079151A"/>
    <w:rsid w:val="00791579"/>
    <w:rsid w:val="00792E33"/>
    <w:rsid w:val="0079507D"/>
    <w:rsid w:val="00795CA0"/>
    <w:rsid w:val="007963BE"/>
    <w:rsid w:val="00796EB2"/>
    <w:rsid w:val="00796EB7"/>
    <w:rsid w:val="00797648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7457"/>
    <w:rsid w:val="007C79A0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30728"/>
    <w:rsid w:val="00830AE4"/>
    <w:rsid w:val="00830F72"/>
    <w:rsid w:val="008325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6AF6"/>
    <w:rsid w:val="008772D4"/>
    <w:rsid w:val="008772E3"/>
    <w:rsid w:val="0088007B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5489"/>
    <w:rsid w:val="008961DD"/>
    <w:rsid w:val="008A1886"/>
    <w:rsid w:val="008A2664"/>
    <w:rsid w:val="008A3242"/>
    <w:rsid w:val="008A391E"/>
    <w:rsid w:val="008A394D"/>
    <w:rsid w:val="008A4F3B"/>
    <w:rsid w:val="008A52AD"/>
    <w:rsid w:val="008A5B04"/>
    <w:rsid w:val="008A6B2C"/>
    <w:rsid w:val="008A78B8"/>
    <w:rsid w:val="008B14E6"/>
    <w:rsid w:val="008B1F9D"/>
    <w:rsid w:val="008B3198"/>
    <w:rsid w:val="008B45E5"/>
    <w:rsid w:val="008B6E67"/>
    <w:rsid w:val="008B7508"/>
    <w:rsid w:val="008C0150"/>
    <w:rsid w:val="008C1536"/>
    <w:rsid w:val="008C1746"/>
    <w:rsid w:val="008C2711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20F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4472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1C3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1988"/>
    <w:rsid w:val="009B1AFD"/>
    <w:rsid w:val="009B22C0"/>
    <w:rsid w:val="009B26DF"/>
    <w:rsid w:val="009B28C8"/>
    <w:rsid w:val="009B294B"/>
    <w:rsid w:val="009B3FAE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277B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394"/>
    <w:rsid w:val="00A674D3"/>
    <w:rsid w:val="00A677AF"/>
    <w:rsid w:val="00A67C90"/>
    <w:rsid w:val="00A67FB0"/>
    <w:rsid w:val="00A71EF3"/>
    <w:rsid w:val="00A72D81"/>
    <w:rsid w:val="00A733B9"/>
    <w:rsid w:val="00A74349"/>
    <w:rsid w:val="00A75D85"/>
    <w:rsid w:val="00A76E33"/>
    <w:rsid w:val="00A77DA1"/>
    <w:rsid w:val="00A81B40"/>
    <w:rsid w:val="00A82EE7"/>
    <w:rsid w:val="00A847B4"/>
    <w:rsid w:val="00A85C1C"/>
    <w:rsid w:val="00A86CAE"/>
    <w:rsid w:val="00A91141"/>
    <w:rsid w:val="00A91725"/>
    <w:rsid w:val="00A96258"/>
    <w:rsid w:val="00A9626D"/>
    <w:rsid w:val="00A96AFA"/>
    <w:rsid w:val="00A9737A"/>
    <w:rsid w:val="00A97944"/>
    <w:rsid w:val="00A97B89"/>
    <w:rsid w:val="00A97FCB"/>
    <w:rsid w:val="00AA057A"/>
    <w:rsid w:val="00AA1378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4E2A"/>
    <w:rsid w:val="00AB5277"/>
    <w:rsid w:val="00AB5A8B"/>
    <w:rsid w:val="00AC0572"/>
    <w:rsid w:val="00AC44AB"/>
    <w:rsid w:val="00AC72A2"/>
    <w:rsid w:val="00AC7540"/>
    <w:rsid w:val="00AC7BA1"/>
    <w:rsid w:val="00AC7CAF"/>
    <w:rsid w:val="00AD2C84"/>
    <w:rsid w:val="00AD5748"/>
    <w:rsid w:val="00AD7F9B"/>
    <w:rsid w:val="00AE0290"/>
    <w:rsid w:val="00AE15E3"/>
    <w:rsid w:val="00AE1A3A"/>
    <w:rsid w:val="00AE26A5"/>
    <w:rsid w:val="00AE2D45"/>
    <w:rsid w:val="00AE30CB"/>
    <w:rsid w:val="00AE31BB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29E"/>
    <w:rsid w:val="00B128C9"/>
    <w:rsid w:val="00B138A1"/>
    <w:rsid w:val="00B13D71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47A93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20FA"/>
    <w:rsid w:val="00B62BD5"/>
    <w:rsid w:val="00B630E5"/>
    <w:rsid w:val="00B67134"/>
    <w:rsid w:val="00B67D23"/>
    <w:rsid w:val="00B73D59"/>
    <w:rsid w:val="00B76A88"/>
    <w:rsid w:val="00B76CF1"/>
    <w:rsid w:val="00B773AF"/>
    <w:rsid w:val="00B774A6"/>
    <w:rsid w:val="00B80538"/>
    <w:rsid w:val="00B8380D"/>
    <w:rsid w:val="00B84A04"/>
    <w:rsid w:val="00B853DF"/>
    <w:rsid w:val="00B85EDC"/>
    <w:rsid w:val="00B86F8A"/>
    <w:rsid w:val="00B919C2"/>
    <w:rsid w:val="00B96B11"/>
    <w:rsid w:val="00B978D7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256"/>
    <w:rsid w:val="00BD0544"/>
    <w:rsid w:val="00BD1B39"/>
    <w:rsid w:val="00BD1E2D"/>
    <w:rsid w:val="00BD234A"/>
    <w:rsid w:val="00BD2CA9"/>
    <w:rsid w:val="00BD3092"/>
    <w:rsid w:val="00BD4286"/>
    <w:rsid w:val="00BD59F5"/>
    <w:rsid w:val="00BD65D4"/>
    <w:rsid w:val="00BD6DB9"/>
    <w:rsid w:val="00BD78E2"/>
    <w:rsid w:val="00BE12B0"/>
    <w:rsid w:val="00BE2501"/>
    <w:rsid w:val="00BE3723"/>
    <w:rsid w:val="00BE37EE"/>
    <w:rsid w:val="00BE3D39"/>
    <w:rsid w:val="00BE3DBD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5EFC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1733E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82A"/>
    <w:rsid w:val="00C95A4B"/>
    <w:rsid w:val="00C9621C"/>
    <w:rsid w:val="00C96959"/>
    <w:rsid w:val="00CA0472"/>
    <w:rsid w:val="00CA0A27"/>
    <w:rsid w:val="00CA149B"/>
    <w:rsid w:val="00CA1F01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3E63"/>
    <w:rsid w:val="00CC4EEF"/>
    <w:rsid w:val="00CC5183"/>
    <w:rsid w:val="00CD06A5"/>
    <w:rsid w:val="00CD0DEA"/>
    <w:rsid w:val="00CD125F"/>
    <w:rsid w:val="00CD1C51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D7A9F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EDA"/>
    <w:rsid w:val="00CF43C2"/>
    <w:rsid w:val="00CF508A"/>
    <w:rsid w:val="00CF518F"/>
    <w:rsid w:val="00CF6AE0"/>
    <w:rsid w:val="00D024C4"/>
    <w:rsid w:val="00D055A2"/>
    <w:rsid w:val="00D056B5"/>
    <w:rsid w:val="00D06504"/>
    <w:rsid w:val="00D0698A"/>
    <w:rsid w:val="00D0781A"/>
    <w:rsid w:val="00D07FF4"/>
    <w:rsid w:val="00D12198"/>
    <w:rsid w:val="00D138EF"/>
    <w:rsid w:val="00D13F01"/>
    <w:rsid w:val="00D13F28"/>
    <w:rsid w:val="00D13F47"/>
    <w:rsid w:val="00D14DA7"/>
    <w:rsid w:val="00D151E9"/>
    <w:rsid w:val="00D15275"/>
    <w:rsid w:val="00D163FE"/>
    <w:rsid w:val="00D2002C"/>
    <w:rsid w:val="00D21B3F"/>
    <w:rsid w:val="00D2273A"/>
    <w:rsid w:val="00D2329D"/>
    <w:rsid w:val="00D25480"/>
    <w:rsid w:val="00D25603"/>
    <w:rsid w:val="00D2684B"/>
    <w:rsid w:val="00D278F9"/>
    <w:rsid w:val="00D3131D"/>
    <w:rsid w:val="00D31BEF"/>
    <w:rsid w:val="00D32B53"/>
    <w:rsid w:val="00D33E3B"/>
    <w:rsid w:val="00D3400A"/>
    <w:rsid w:val="00D344B5"/>
    <w:rsid w:val="00D35C5D"/>
    <w:rsid w:val="00D414BA"/>
    <w:rsid w:val="00D41730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A6F"/>
    <w:rsid w:val="00DA2053"/>
    <w:rsid w:val="00DA2771"/>
    <w:rsid w:val="00DA2A81"/>
    <w:rsid w:val="00DA2F4D"/>
    <w:rsid w:val="00DA3BFB"/>
    <w:rsid w:val="00DA3F51"/>
    <w:rsid w:val="00DA3FA6"/>
    <w:rsid w:val="00DA4C40"/>
    <w:rsid w:val="00DA4CA3"/>
    <w:rsid w:val="00DA4F41"/>
    <w:rsid w:val="00DA5AB5"/>
    <w:rsid w:val="00DA77EA"/>
    <w:rsid w:val="00DB0351"/>
    <w:rsid w:val="00DB10FE"/>
    <w:rsid w:val="00DB13AD"/>
    <w:rsid w:val="00DB21C5"/>
    <w:rsid w:val="00DB26D4"/>
    <w:rsid w:val="00DB425B"/>
    <w:rsid w:val="00DB5574"/>
    <w:rsid w:val="00DB578C"/>
    <w:rsid w:val="00DB5BDA"/>
    <w:rsid w:val="00DB7440"/>
    <w:rsid w:val="00DB7AF4"/>
    <w:rsid w:val="00DB7C22"/>
    <w:rsid w:val="00DC0086"/>
    <w:rsid w:val="00DC092F"/>
    <w:rsid w:val="00DC1208"/>
    <w:rsid w:val="00DC25FC"/>
    <w:rsid w:val="00DC2B5D"/>
    <w:rsid w:val="00DC3694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356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502F"/>
    <w:rsid w:val="00DF5C7A"/>
    <w:rsid w:val="00DF5D72"/>
    <w:rsid w:val="00DF7B53"/>
    <w:rsid w:val="00E002A6"/>
    <w:rsid w:val="00E01DD3"/>
    <w:rsid w:val="00E02BA2"/>
    <w:rsid w:val="00E03680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340"/>
    <w:rsid w:val="00E26816"/>
    <w:rsid w:val="00E26AAC"/>
    <w:rsid w:val="00E26C76"/>
    <w:rsid w:val="00E27132"/>
    <w:rsid w:val="00E2736F"/>
    <w:rsid w:val="00E30051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569D1"/>
    <w:rsid w:val="00E57B5A"/>
    <w:rsid w:val="00E60DAC"/>
    <w:rsid w:val="00E613F4"/>
    <w:rsid w:val="00E61648"/>
    <w:rsid w:val="00E61C68"/>
    <w:rsid w:val="00E634AC"/>
    <w:rsid w:val="00E64446"/>
    <w:rsid w:val="00E64747"/>
    <w:rsid w:val="00E64881"/>
    <w:rsid w:val="00E666DD"/>
    <w:rsid w:val="00E674C5"/>
    <w:rsid w:val="00E67FE9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16AB"/>
    <w:rsid w:val="00E821A6"/>
    <w:rsid w:val="00E827F9"/>
    <w:rsid w:val="00E82ADF"/>
    <w:rsid w:val="00E82D0B"/>
    <w:rsid w:val="00E8323D"/>
    <w:rsid w:val="00E85398"/>
    <w:rsid w:val="00E85495"/>
    <w:rsid w:val="00E8591C"/>
    <w:rsid w:val="00E868BE"/>
    <w:rsid w:val="00E86F77"/>
    <w:rsid w:val="00E87C77"/>
    <w:rsid w:val="00E9014F"/>
    <w:rsid w:val="00E919F2"/>
    <w:rsid w:val="00E92B48"/>
    <w:rsid w:val="00E938A2"/>
    <w:rsid w:val="00E948C7"/>
    <w:rsid w:val="00E95690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55E1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DB"/>
    <w:rsid w:val="00EF2EB9"/>
    <w:rsid w:val="00EF6367"/>
    <w:rsid w:val="00EF658A"/>
    <w:rsid w:val="00F00228"/>
    <w:rsid w:val="00F018DA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152AE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1701"/>
    <w:rsid w:val="00F31F35"/>
    <w:rsid w:val="00F35048"/>
    <w:rsid w:val="00F355B3"/>
    <w:rsid w:val="00F35DC4"/>
    <w:rsid w:val="00F3763A"/>
    <w:rsid w:val="00F37854"/>
    <w:rsid w:val="00F41740"/>
    <w:rsid w:val="00F41CFF"/>
    <w:rsid w:val="00F44698"/>
    <w:rsid w:val="00F45882"/>
    <w:rsid w:val="00F473C0"/>
    <w:rsid w:val="00F47A10"/>
    <w:rsid w:val="00F47BB3"/>
    <w:rsid w:val="00F51355"/>
    <w:rsid w:val="00F5157A"/>
    <w:rsid w:val="00F52A32"/>
    <w:rsid w:val="00F52D26"/>
    <w:rsid w:val="00F53424"/>
    <w:rsid w:val="00F554AE"/>
    <w:rsid w:val="00F56375"/>
    <w:rsid w:val="00F56E9C"/>
    <w:rsid w:val="00F5727C"/>
    <w:rsid w:val="00F608A3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3E3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1BB9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8F2"/>
    <w:rsid w:val="00FF1AE1"/>
    <w:rsid w:val="00FF2400"/>
    <w:rsid w:val="00FF30B2"/>
    <w:rsid w:val="00FF3155"/>
    <w:rsid w:val="00FF45A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9BCE5B"/>
  <w15:docId w15:val="{E07A2DD2-7DF1-4E8F-9156-B4D73875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1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18" Type="http://schemas.openxmlformats.org/officeDocument/2006/relationships/image" Target="media/image8.jpeg"/><Relationship Id="rId26" Type="http://schemas.openxmlformats.org/officeDocument/2006/relationships/image" Target="media/image16.emf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image" Target="media/image15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29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image" Target="media/image14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3.emf"/><Relationship Id="rId28" Type="http://schemas.openxmlformats.org/officeDocument/2006/relationships/image" Target="media/image18.jpeg"/><Relationship Id="rId10" Type="http://schemas.openxmlformats.org/officeDocument/2006/relationships/footer" Target="footer1.xml"/><Relationship Id="rId19" Type="http://schemas.openxmlformats.org/officeDocument/2006/relationships/image" Target="media/image9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emf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8F84-3A71-47F0-8EED-2EBA038E9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5</Pages>
  <Words>202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72</cp:revision>
  <cp:lastPrinted>2019-05-30T16:24:00Z</cp:lastPrinted>
  <dcterms:created xsi:type="dcterms:W3CDTF">2017-12-28T01:06:00Z</dcterms:created>
  <dcterms:modified xsi:type="dcterms:W3CDTF">2019-06-05T11:26:00Z</dcterms:modified>
</cp:coreProperties>
</file>